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8EA92" w14:textId="77777777" w:rsidR="005A1113" w:rsidRDefault="005A1113" w:rsidP="005A1113">
      <w:pPr>
        <w:spacing w:line="360" w:lineRule="auto"/>
        <w:jc w:val="both"/>
      </w:pPr>
      <w:r>
        <w:t xml:space="preserve">Pamiętaj! </w:t>
      </w:r>
    </w:p>
    <w:p w14:paraId="464F510F" w14:textId="77777777" w:rsidR="005A1113" w:rsidRDefault="005A1113" w:rsidP="005A1113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Nigdy nie podawaj w Internecie swojego prawdziwego imienia i nazwiska. Posługuj się </w:t>
      </w:r>
      <w:proofErr w:type="spellStart"/>
      <w:r>
        <w:t>nickiem</w:t>
      </w:r>
      <w:proofErr w:type="spellEnd"/>
      <w:r>
        <w:t xml:space="preserve">, czyli pseudonimem, internetową ksywką. </w:t>
      </w:r>
    </w:p>
    <w:p w14:paraId="18124E22" w14:textId="77777777" w:rsidR="005A1113" w:rsidRDefault="005A1113" w:rsidP="005A1113">
      <w:pPr>
        <w:pStyle w:val="Akapitzlist"/>
        <w:numPr>
          <w:ilvl w:val="0"/>
          <w:numId w:val="1"/>
        </w:numPr>
        <w:spacing w:line="360" w:lineRule="auto"/>
        <w:jc w:val="both"/>
      </w:pPr>
      <w:r>
        <w:t>Nigdy nie podawaj osobom poznanym w Internecie swojego adresu domowego, numeru telefonu i innych tego typu informacji. Nie możesz mieć pewności, z kim naprawdę rozmawiasz!</w:t>
      </w:r>
    </w:p>
    <w:p w14:paraId="00DEFDCE" w14:textId="77777777" w:rsidR="005A1113" w:rsidRDefault="005A1113" w:rsidP="005A1113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Nigdy nie wysyłaj nieznajomym swoich zdjęć. Nie wiesz, do kogo naprawdę trafią. </w:t>
      </w:r>
    </w:p>
    <w:p w14:paraId="09BDF02D" w14:textId="77777777" w:rsidR="005A1113" w:rsidRDefault="005A1113" w:rsidP="005A1113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Jeżeli wiadomość, którą otrzymałeś jest wulgarna lub niepokojąca, nie odpowiadaj na nią. Pokaż ją swoim rodzicom lub innej zaufanej osobie dorosłej. </w:t>
      </w:r>
    </w:p>
    <w:p w14:paraId="786E1A9B" w14:textId="7DABE0F7" w:rsidR="005A1113" w:rsidRDefault="005A1113" w:rsidP="005A1113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Pamiętaj, że nigdy nie możesz mieć pewności, z kim rozmawiasz w Internecie. Ktoś, kto podaje się za twojego rówieśnika w rzeczywistości może być dużo starszy i mieć wobec </w:t>
      </w:r>
      <w:r w:rsidR="022A776A">
        <w:t>C</w:t>
      </w:r>
      <w:r>
        <w:t xml:space="preserve">iebie złe zamiary. </w:t>
      </w:r>
    </w:p>
    <w:p w14:paraId="2DD2EEC6" w14:textId="6E690666" w:rsidR="005A1113" w:rsidRDefault="005A1113" w:rsidP="005A1113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Kiedy coś lub ktoś w Internecie </w:t>
      </w:r>
      <w:r w:rsidR="0A5FE05A">
        <w:t>C</w:t>
      </w:r>
      <w:r>
        <w:t xml:space="preserve">ię przestraszy, koniecznie powiedz o tym rodzicom lub innej zaufanej osobie dorosłej. </w:t>
      </w:r>
    </w:p>
    <w:p w14:paraId="1698ACC7" w14:textId="77777777" w:rsidR="005A1113" w:rsidRDefault="005A1113" w:rsidP="005A1113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Internet to skarbnica wiedzy, ale pamiętaj, że nie wszystkie informacje, które w nim znajdziesz muszą być prawdziwe! Staraj się zawsze sprawdzić wiarygodność informacji. </w:t>
      </w:r>
    </w:p>
    <w:p w14:paraId="492A32BA" w14:textId="77777777" w:rsidR="005A1113" w:rsidRDefault="005A1113" w:rsidP="005A1113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Szanuj innych użytkowników Internetu. Traktuj ich tak, jak chcesz, żeby oni traktowali Ciebie. </w:t>
      </w:r>
    </w:p>
    <w:p w14:paraId="6443DF8B" w14:textId="77777777" w:rsidR="005A1113" w:rsidRDefault="005A1113" w:rsidP="005A1113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Szanuj prawo własności w Sieci. Jeżeli posługujesz się materiałami znalezionymi w Internecie, zawsze podawaj źródło ich pochodzenia. </w:t>
      </w:r>
      <w:bookmarkStart w:id="0" w:name="_GoBack"/>
      <w:bookmarkEnd w:id="0"/>
    </w:p>
    <w:p w14:paraId="0EC34A58" w14:textId="77777777" w:rsidR="005A1113" w:rsidRDefault="005A1113" w:rsidP="005A1113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Spotkania z osobami poznanymi w Internecie mogą być niebezpieczne! Jeżeli planujesz spotkanie z internetowym znajomym pamiętaj, aby zawsze skonsultować to z rodzicami. Na spotkania umawiaj się tylko w miejscach publicznych i idź na nie w towarzystwie rodziców lub innej zaufanej dorosłej osoby. </w:t>
      </w:r>
    </w:p>
    <w:p w14:paraId="4B74538C" w14:textId="77777777" w:rsidR="005A1113" w:rsidRDefault="005A1113" w:rsidP="005A1113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Uważaj na e-maile otrzymane od nieznanych Ci osób. Nigdy nie otwieraj podejrzanych załączników i nie korzystaj z linków przesłanych przez obcą osobę! Mogą na przykład zawierać wirusy. Najlepiej od razu kasuj maile od nieznajomych. </w:t>
      </w:r>
    </w:p>
    <w:p w14:paraId="51659B7B" w14:textId="77777777" w:rsidR="005A1113" w:rsidRDefault="005A1113" w:rsidP="005A1113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Pamiętaj, że hasła są tajne i nie powinno się ich podawać nikomu. Dbaj o swoje hasło, jak o największą tajemnicę. Jeżeli musisz w Internecie wybrać jakieś hasło, pamiętaj, żeby nie było ono łatwe do odgadnięcia i strzeż go jak oka w głowie. </w:t>
      </w:r>
    </w:p>
    <w:p w14:paraId="73E52C3F" w14:textId="77777777" w:rsidR="005A1113" w:rsidRDefault="005A1113" w:rsidP="005A1113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Nie spędzaj całego wolnego czasu przy komputerze. Ustal sobie jakiś limit czasu, który poświęcasz komputerowi i staraj się go nie przekraczać. </w:t>
      </w:r>
    </w:p>
    <w:p w14:paraId="74548351" w14:textId="77777777" w:rsidR="005A1113" w:rsidRDefault="005A1113" w:rsidP="005A1113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Jeżeli prowadzisz w Internecie stronę lub bloga, pamiętaj, że mają do niej dostęp również osoby o złych zamiarach. Nigdy nie podawaj na swojej stronie adresu domowego, numeru </w:t>
      </w:r>
      <w:r>
        <w:lastRenderedPageBreak/>
        <w:t xml:space="preserve">telefonu, informacji o rodzicach, itp. Bez zgody rodziców nie publikuj też na niej zdjęć swoich, rodziny ani nikogo innego, kto nie wyrazi na to zgody. </w:t>
      </w:r>
    </w:p>
    <w:p w14:paraId="5AD386F8" w14:textId="77777777" w:rsidR="005A1113" w:rsidRDefault="005A1113" w:rsidP="005A1113">
      <w:pPr>
        <w:pStyle w:val="Akapitzlist"/>
        <w:numPr>
          <w:ilvl w:val="0"/>
          <w:numId w:val="1"/>
        </w:numPr>
        <w:spacing w:line="360" w:lineRule="auto"/>
        <w:jc w:val="both"/>
      </w:pPr>
      <w:r>
        <w:t>Rozmawiaj z rodzicami o Internecie. Informuj ich o wszystkich stronach, które Cię niepokoją. Pokazuj im również strony, które Cię interesują i które często odwiedzasz.</w:t>
      </w:r>
    </w:p>
    <w:p w14:paraId="6B6C8AD7" w14:textId="77777777" w:rsidR="005A1113" w:rsidRDefault="005A1113" w:rsidP="005A1113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Jeżeli twoi rodzice nie potrafią korzystać z Internetu, zostań ich nauczycielem. Pokaż im, jak proste jest serfowanie po Sieci. Zaproś ich na Twoje ulubione strony, pokaż im jak szukać w Internecie informacji. </w:t>
      </w:r>
    </w:p>
    <w:p w14:paraId="43AD7BD3" w14:textId="77777777" w:rsidR="005A1113" w:rsidRDefault="005A1113" w:rsidP="005A1113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Jeżeli chcesz coś kupić w Internecie, zawsze skonsultuj to z rodzicami. Nigdy nie podawaj numeru karty kredytowej i nie wypełniaj internetowych formularzy bez wiedzy i zgody rodziców. </w:t>
      </w:r>
    </w:p>
    <w:p w14:paraId="231F595E" w14:textId="77777777" w:rsidR="005A1113" w:rsidRDefault="005A1113" w:rsidP="005A1113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Sieci krąży coraz więcej wirusów, które mogą uszkodzić komputer. Dlatego koniecznie zainstaluj oprogramowanie antywirusowe. Porozmawiaj o tym z rodzicami i wspólnie wybierzcie, a następnie zainstalujcie odpowiedni program. </w:t>
      </w:r>
    </w:p>
    <w:p w14:paraId="782D6023" w14:textId="77777777" w:rsidR="00013469" w:rsidRDefault="005A1113" w:rsidP="005A1113">
      <w:pPr>
        <w:spacing w:line="360" w:lineRule="auto"/>
        <w:jc w:val="both"/>
      </w:pPr>
      <w:r>
        <w:t xml:space="preserve">Źródło: </w:t>
      </w:r>
      <w:hyperlink r:id="rId10">
        <w:r w:rsidRPr="56BBC2FA">
          <w:rPr>
            <w:rStyle w:val="Hipercze"/>
          </w:rPr>
          <w:t>www.dzieckowsieci.pl</w:t>
        </w:r>
      </w:hyperlink>
    </w:p>
    <w:p w14:paraId="1A617465" w14:textId="22D2D8A3" w:rsidR="56BBC2FA" w:rsidRDefault="56BBC2FA" w:rsidP="56BBC2FA">
      <w:pPr>
        <w:spacing w:line="360" w:lineRule="auto"/>
        <w:jc w:val="both"/>
      </w:pPr>
    </w:p>
    <w:sectPr w:rsidR="56BBC2FA" w:rsidSect="0001346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D86A0" w14:textId="77777777" w:rsidR="00475DF8" w:rsidRDefault="00475DF8" w:rsidP="007F066E">
      <w:pPr>
        <w:spacing w:after="0" w:line="240" w:lineRule="auto"/>
      </w:pPr>
      <w:r>
        <w:separator/>
      </w:r>
    </w:p>
  </w:endnote>
  <w:endnote w:type="continuationSeparator" w:id="0">
    <w:p w14:paraId="33463615" w14:textId="77777777" w:rsidR="00475DF8" w:rsidRDefault="00475DF8" w:rsidP="007F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94F6E" w14:textId="77777777" w:rsidR="00475DF8" w:rsidRDefault="00475DF8" w:rsidP="007F066E">
      <w:pPr>
        <w:spacing w:after="0" w:line="240" w:lineRule="auto"/>
      </w:pPr>
      <w:r>
        <w:separator/>
      </w:r>
    </w:p>
  </w:footnote>
  <w:footnote w:type="continuationSeparator" w:id="0">
    <w:p w14:paraId="1D7BB67D" w14:textId="77777777" w:rsidR="00475DF8" w:rsidRDefault="00475DF8" w:rsidP="007F0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0B8F5" w14:textId="1F8EB3CD" w:rsidR="00227D14" w:rsidRDefault="00227D14" w:rsidP="00227D14">
    <w:pPr>
      <w:pStyle w:val="Nagwek"/>
      <w:jc w:val="center"/>
      <w:rPr>
        <w:i/>
      </w:rPr>
    </w:pPr>
    <w:r>
      <w:t xml:space="preserve">Załącznik nr </w:t>
    </w:r>
    <w:r>
      <w:t>4</w:t>
    </w:r>
    <w:r>
      <w:t xml:space="preserve"> </w:t>
    </w:r>
    <w:r>
      <w:rPr>
        <w:i/>
      </w:rPr>
      <w:t>Polityki ochrony dzieci przed krzywdzeniem</w:t>
    </w:r>
  </w:p>
  <w:p w14:paraId="1CC0A2C9" w14:textId="07F479C9" w:rsidR="007F066E" w:rsidRPr="00227D14" w:rsidRDefault="007F066E" w:rsidP="00227D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94CF1"/>
    <w:multiLevelType w:val="hybridMultilevel"/>
    <w:tmpl w:val="14985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113"/>
    <w:rsid w:val="00013469"/>
    <w:rsid w:val="00025085"/>
    <w:rsid w:val="00227D14"/>
    <w:rsid w:val="00475DF8"/>
    <w:rsid w:val="005A1113"/>
    <w:rsid w:val="007F066E"/>
    <w:rsid w:val="022A776A"/>
    <w:rsid w:val="0A5FE05A"/>
    <w:rsid w:val="0C851CE7"/>
    <w:rsid w:val="56BBC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7E97"/>
  <w15:docId w15:val="{6D110840-885F-4434-9801-80783F8B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3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1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F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66E"/>
  </w:style>
  <w:style w:type="paragraph" w:styleId="Stopka">
    <w:name w:val="footer"/>
    <w:basedOn w:val="Normalny"/>
    <w:link w:val="StopkaZnak"/>
    <w:uiPriority w:val="99"/>
    <w:unhideWhenUsed/>
    <w:rsid w:val="007F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dzieckowsieci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718B918A25404380500580BFD78B07" ma:contentTypeVersion="9" ma:contentTypeDescription="Utwórz nowy dokument." ma:contentTypeScope="" ma:versionID="28559254e1c6dd2e0055ac372fcce18f">
  <xsd:schema xmlns:xsd="http://www.w3.org/2001/XMLSchema" xmlns:xs="http://www.w3.org/2001/XMLSchema" xmlns:p="http://schemas.microsoft.com/office/2006/metadata/properties" xmlns:ns2="45e284c9-7c70-4acd-995f-afbc8a18d99e" targetNamespace="http://schemas.microsoft.com/office/2006/metadata/properties" ma:root="true" ma:fieldsID="f8cd40be59f7487c1e727a9abd1f5da7" ns2:_="">
    <xsd:import namespace="45e284c9-7c70-4acd-995f-afbc8a18d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284c9-7c70-4acd-995f-afbc8a18d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6EA8D-5B14-402B-829D-C0D9EAA66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284c9-7c70-4acd-995f-afbc8a18d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19BA2-DFBA-4018-B040-265548827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E7D7A-A98B-4F74-B079-9D93081FB9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Obuchowicz</dc:creator>
  <cp:lastModifiedBy>Katarzyna Obuchowicz</cp:lastModifiedBy>
  <cp:revision>4</cp:revision>
  <cp:lastPrinted>2021-08-27T13:50:00Z</cp:lastPrinted>
  <dcterms:created xsi:type="dcterms:W3CDTF">2021-03-14T18:30:00Z</dcterms:created>
  <dcterms:modified xsi:type="dcterms:W3CDTF">2021-08-27T13:50:00Z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0x010100AD718B918A25404380500580BFD78B07</vt:lpwstr>
  </property>
</Properties>
</file>